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00">
    <v:background id="_x0000_s1025" o:bwmode="white" fillcolor="yellow" o:targetscreensize="1024,768">
      <v:fill color2="fill darken(118)" focusposition=".5,.5" focussize="" method="linear sigma" focus="100%" type="gradientRadial"/>
    </v:background>
  </w:background>
  <w:body>
    <w:p w14:paraId="7DC1FEFC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1660003C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7E7A6B13" w14:textId="77777777" w:rsidTr="00EB5BAE">
        <w:tc>
          <w:tcPr>
            <w:tcW w:w="2972" w:type="dxa"/>
            <w:hideMark/>
          </w:tcPr>
          <w:p w14:paraId="7BF5CCD8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95E14DC" wp14:editId="4952ECB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0D08BEEA" w14:textId="77777777" w:rsidR="004357E0" w:rsidRDefault="004357E0" w:rsidP="004357E0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094F9991" w14:textId="10D9C289" w:rsidR="004357E0" w:rsidRPr="009F70EA" w:rsidRDefault="004357E0" w:rsidP="004357E0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4DC2FCEF" w14:textId="77777777" w:rsidR="004357E0" w:rsidRPr="009F70EA" w:rsidRDefault="004357E0" w:rsidP="004357E0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4C6E2B93" w14:textId="77777777" w:rsidR="004357E0" w:rsidRPr="00B94BE3" w:rsidRDefault="004357E0" w:rsidP="004357E0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398A7C92" w14:textId="77777777" w:rsidR="004357E0" w:rsidRPr="00B94BE3" w:rsidRDefault="004357E0" w:rsidP="004357E0">
            <w:pPr>
              <w:spacing w:line="200" w:lineRule="exact"/>
              <w:jc w:val="right"/>
              <w:rPr>
                <w:rFonts w:ascii="Monotype Corsiva" w:hAnsi="Monotype Corsiv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Vilnius</w:t>
            </w:r>
            <w:proofErr w:type="spellEnd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, </w:t>
            </w:r>
            <w:proofErr w:type="spellStart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Žygio</w:t>
            </w:r>
            <w:proofErr w:type="spellEnd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 g. 97-R2 </w:t>
            </w:r>
          </w:p>
          <w:p w14:paraId="03A45EF2" w14:textId="77777777" w:rsidR="00D45B9E" w:rsidRDefault="00D45B9E" w:rsidP="00F2331E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</w:t>
            </w:r>
          </w:p>
          <w:p w14:paraId="53DB1E4A" w14:textId="77777777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_________________________________________</w:t>
            </w:r>
          </w:p>
          <w:p w14:paraId="1825D573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396AB0FD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4D14A1C4" w14:textId="5BA26DD9" w:rsidR="00053E8D" w:rsidRPr="00373B1F" w:rsidRDefault="00053E8D" w:rsidP="00053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Положение о </w:t>
      </w:r>
      <w:r w:rsidRPr="00373B1F">
        <w:rPr>
          <w:rFonts w:ascii="Times New Roman" w:hAnsi="Times New Roman"/>
          <w:b/>
          <w:sz w:val="28"/>
          <w:szCs w:val="28"/>
          <w:lang w:eastAsia="ru-RU"/>
        </w:rPr>
        <w:t xml:space="preserve">Международном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музыкальном конкурсе </w:t>
      </w:r>
      <w:r w:rsidR="000E2EAE" w:rsidRPr="000E2EAE">
        <w:rPr>
          <w:rFonts w:ascii="Times New Roman" w:hAnsi="Times New Roman"/>
          <w:b/>
          <w:sz w:val="28"/>
          <w:szCs w:val="28"/>
          <w:lang w:eastAsia="ru-RU"/>
        </w:rPr>
        <w:t>«Мелодия»</w:t>
      </w:r>
    </w:p>
    <w:p w14:paraId="2B8EBD76" w14:textId="77777777" w:rsidR="00053E8D" w:rsidRPr="00373B1F" w:rsidRDefault="00053E8D" w:rsidP="00053E8D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  <w:lang w:eastAsia="ru-RU"/>
        </w:rPr>
      </w:pPr>
    </w:p>
    <w:p w14:paraId="1E0728DE" w14:textId="77777777" w:rsidR="00053E8D" w:rsidRPr="00373B1F" w:rsidRDefault="00053E8D" w:rsidP="00053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17365D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17365D"/>
          <w:sz w:val="24"/>
          <w:szCs w:val="24"/>
        </w:rPr>
        <w:t xml:space="preserve"> </w:t>
      </w:r>
    </w:p>
    <w:p w14:paraId="13B78DB0" w14:textId="77777777" w:rsidR="00053E8D" w:rsidRPr="00373B1F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17365D"/>
          <w:sz w:val="24"/>
          <w:szCs w:val="24"/>
        </w:rPr>
        <w:t xml:space="preserve"> </w:t>
      </w:r>
    </w:p>
    <w:p w14:paraId="03C365E5" w14:textId="77777777" w:rsidR="00053E8D" w:rsidRPr="00BF1D67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К участию в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музыкальном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конкурсе принимаются видеоролики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и аудио записи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только с "живыми" исполнениями без элементов монтажа. </w:t>
      </w:r>
    </w:p>
    <w:p w14:paraId="7A28A435" w14:textId="77777777" w:rsidR="00053E8D" w:rsidRPr="00BF1D67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14:paraId="043070EE" w14:textId="77777777" w:rsidR="00053E8D" w:rsidRPr="00BF1D67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Приглашаются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музыканты, музыкальные коллективы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из любых учебных заведений, учреждений дополнительного образования, Домов и Дворцов культуры, вокальных студий, центров эстетического воспитания из РФ и стран ближнего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и дальнего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>зарубежья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, просто творческие люди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без возрастных ограничений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.  </w:t>
      </w:r>
    </w:p>
    <w:p w14:paraId="51690EAF" w14:textId="28F14E0A" w:rsidR="00053E8D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Конкурс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музыкантов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проводится круглый год. Участники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получают дипломы, педагоги, руководители – благодарности.  Работы оцениваются еженедельно до окончания конкурса. По окончании конкурса проводится дополнительное голосование жюри и выбирается участник, которому присуждается   гран-при конкурса. </w:t>
      </w:r>
    </w:p>
    <w:p w14:paraId="4C4B9339" w14:textId="77777777" w:rsidR="00C57B86" w:rsidRPr="00C57B86" w:rsidRDefault="00C57B86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8"/>
          <w:szCs w:val="28"/>
          <w:u w:val="single"/>
        </w:rPr>
      </w:pPr>
    </w:p>
    <w:p w14:paraId="087FC77E" w14:textId="77777777" w:rsidR="00B25489" w:rsidRDefault="00B25489" w:rsidP="00B25489">
      <w:pPr>
        <w:pStyle w:val="a5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0" w:name="_Hlk147165057"/>
      <w:bookmarkStart w:id="1" w:name="_Hlk147164167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2914DEC1" w14:textId="77777777" w:rsidR="00B25489" w:rsidRDefault="00B25489" w:rsidP="00B25489">
      <w:pPr>
        <w:pStyle w:val="a5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2024  года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(Сроки корректируются) </w:t>
      </w:r>
    </w:p>
    <w:p w14:paraId="20B24B83" w14:textId="77777777" w:rsidR="00B25489" w:rsidRDefault="00B25489" w:rsidP="00B25489">
      <w:pPr>
        <w:pStyle w:val="a5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Объявление итогов конкурса: с 12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октября  2024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года.</w:t>
      </w:r>
    </w:p>
    <w:p w14:paraId="7307994F" w14:textId="77777777" w:rsidR="00B25489" w:rsidRDefault="00B25489" w:rsidP="00B25489">
      <w:pPr>
        <w:pStyle w:val="a5"/>
        <w:numPr>
          <w:ilvl w:val="0"/>
          <w:numId w:val="50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Форма проведения: заочно. Работы оцениваются </w:t>
      </w:r>
      <w:proofErr w:type="gramStart"/>
      <w:r>
        <w:rPr>
          <w:sz w:val="28"/>
          <w:szCs w:val="28"/>
          <w:u w:val="single"/>
        </w:rPr>
        <w:t>еженедельно.(</w:t>
      </w:r>
      <w:proofErr w:type="gramEnd"/>
      <w:r>
        <w:rPr>
          <w:sz w:val="28"/>
          <w:szCs w:val="28"/>
          <w:u w:val="single"/>
        </w:rPr>
        <w:t xml:space="preserve"> в зависимости от количества участников</w:t>
      </w:r>
      <w:bookmarkEnd w:id="0"/>
      <w:r>
        <w:rPr>
          <w:sz w:val="28"/>
          <w:szCs w:val="28"/>
          <w:u w:val="single"/>
        </w:rPr>
        <w:t>)</w:t>
      </w:r>
      <w:bookmarkEnd w:id="1"/>
    </w:p>
    <w:p w14:paraId="53FCA953" w14:textId="1D3435B2" w:rsidR="00053E8D" w:rsidRPr="00053E8D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1EF8B942" w14:textId="77777777" w:rsidR="00053E8D" w:rsidRPr="00373B1F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b/>
          <w:bCs/>
          <w:color w:val="000000"/>
          <w:sz w:val="24"/>
          <w:szCs w:val="24"/>
        </w:rPr>
        <w:t>Работы необходимо сопроводить:</w:t>
      </w:r>
    </w:p>
    <w:p w14:paraId="46E7E63A" w14:textId="77777777" w:rsidR="00053E8D" w:rsidRPr="00373B1F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1. заявкой на каждого автора (приложение 1);</w:t>
      </w:r>
    </w:p>
    <w:p w14:paraId="49782353" w14:textId="77777777" w:rsidR="00053E8D" w:rsidRPr="00373B1F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2. копией платежного документа, подтверждающего внесение организационного</w:t>
      </w:r>
    </w:p>
    <w:p w14:paraId="20F00258" w14:textId="77777777" w:rsidR="00053E8D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взноса (приложение 2).</w:t>
      </w:r>
    </w:p>
    <w:p w14:paraId="55126A74" w14:textId="3E8ABECE" w:rsidR="00B25669" w:rsidRPr="00373B1F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3. видеоролик или аудиозапись.</w:t>
      </w:r>
    </w:p>
    <w:p w14:paraId="57764C56" w14:textId="6BC6B66E" w:rsidR="00053E8D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F03071">
        <w:rPr>
          <w:rFonts w:ascii="Times New Roman" w:eastAsia="Calibri" w:hAnsi="Times New Roman"/>
          <w:b/>
          <w:color w:val="000000"/>
          <w:sz w:val="24"/>
          <w:szCs w:val="24"/>
        </w:rPr>
        <w:t>Категории:</w:t>
      </w:r>
    </w:p>
    <w:p w14:paraId="415192BF" w14:textId="77777777" w:rsidR="00B25669" w:rsidRPr="00F03071" w:rsidRDefault="00B25669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3FE1D448" w14:textId="77777777" w:rsidR="00B25669" w:rsidRPr="00B25669" w:rsidRDefault="00B25669" w:rsidP="00B25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 xml:space="preserve"> 1 класс</w:t>
      </w:r>
    </w:p>
    <w:p w14:paraId="5599A453" w14:textId="77777777" w:rsidR="00B25669" w:rsidRPr="00B25669" w:rsidRDefault="00B25669" w:rsidP="00B25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2 класс</w:t>
      </w:r>
    </w:p>
    <w:p w14:paraId="0241D9A6" w14:textId="77777777" w:rsidR="00B25669" w:rsidRPr="00B25669" w:rsidRDefault="00B25669" w:rsidP="00B25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3 класс</w:t>
      </w:r>
    </w:p>
    <w:p w14:paraId="33477273" w14:textId="77777777" w:rsidR="00B25669" w:rsidRPr="00B25669" w:rsidRDefault="00B25669" w:rsidP="00B25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4 класс</w:t>
      </w:r>
    </w:p>
    <w:p w14:paraId="56FE61A5" w14:textId="77777777" w:rsidR="00B25669" w:rsidRPr="00B25669" w:rsidRDefault="00B25669" w:rsidP="00B25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5 класс</w:t>
      </w:r>
    </w:p>
    <w:p w14:paraId="77F4ECCD" w14:textId="77777777" w:rsidR="00B25669" w:rsidRPr="00B25669" w:rsidRDefault="00B25669" w:rsidP="00B25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6 класс</w:t>
      </w:r>
    </w:p>
    <w:p w14:paraId="0A2D69F7" w14:textId="77777777" w:rsidR="00B25669" w:rsidRPr="00B25669" w:rsidRDefault="00B25669" w:rsidP="00B25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7 класс</w:t>
      </w:r>
    </w:p>
    <w:p w14:paraId="0B46D504" w14:textId="77777777" w:rsidR="00B25669" w:rsidRPr="00B25669" w:rsidRDefault="00B25669" w:rsidP="00B25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8 класс</w:t>
      </w:r>
    </w:p>
    <w:p w14:paraId="3766BB58" w14:textId="77777777" w:rsidR="00B25669" w:rsidRPr="00B25669" w:rsidRDefault="00B25669" w:rsidP="00B25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9 класс</w:t>
      </w:r>
    </w:p>
    <w:p w14:paraId="7B2DDDFB" w14:textId="77777777" w:rsidR="00B25669" w:rsidRPr="00B25669" w:rsidRDefault="00B25669" w:rsidP="00B25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10 класс</w:t>
      </w:r>
    </w:p>
    <w:p w14:paraId="29A9DD2C" w14:textId="77777777" w:rsidR="00B25669" w:rsidRPr="00B25669" w:rsidRDefault="00B25669" w:rsidP="00B25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lastRenderedPageBreak/>
        <w:t>•</w:t>
      </w: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11 класс</w:t>
      </w:r>
    </w:p>
    <w:p w14:paraId="7496A58A" w14:textId="77777777" w:rsidR="00B25669" w:rsidRPr="00B25669" w:rsidRDefault="00B25669" w:rsidP="00B25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Дошкольники</w:t>
      </w:r>
    </w:p>
    <w:p w14:paraId="5259A70D" w14:textId="546A8ABE" w:rsidR="00B25669" w:rsidRDefault="00B25669" w:rsidP="00B25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B25669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Взрослые от 18 лет.</w:t>
      </w:r>
    </w:p>
    <w:p w14:paraId="16597FE1" w14:textId="77777777" w:rsidR="00B25669" w:rsidRPr="00B25669" w:rsidRDefault="00B25669" w:rsidP="00B25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4DFEA54A" w14:textId="77777777" w:rsidR="00053E8D" w:rsidRPr="009E1369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9E1369">
        <w:rPr>
          <w:rFonts w:ascii="Times New Roman" w:eastAsia="Calibri" w:hAnsi="Times New Roman"/>
          <w:b/>
          <w:bCs/>
          <w:color w:val="000000"/>
          <w:sz w:val="24"/>
          <w:szCs w:val="24"/>
        </w:rPr>
        <w:t>Номинации:</w:t>
      </w:r>
    </w:p>
    <w:p w14:paraId="3D17D968" w14:textId="77777777" w:rsidR="00053E8D" w:rsidRPr="00622334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622334">
        <w:rPr>
          <w:rFonts w:ascii="Times New Roman" w:eastAsia="Calibri" w:hAnsi="Times New Roman"/>
          <w:color w:val="000000"/>
          <w:sz w:val="24"/>
          <w:szCs w:val="24"/>
        </w:rPr>
        <w:t>1. Фортепиано:</w:t>
      </w:r>
    </w:p>
    <w:p w14:paraId="56FC363C" w14:textId="77777777" w:rsidR="00053E8D" w:rsidRPr="00622334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22334">
        <w:rPr>
          <w:rFonts w:ascii="Times New Roman" w:eastAsia="Calibri" w:hAnsi="Times New Roman"/>
          <w:color w:val="000000"/>
          <w:sz w:val="24"/>
          <w:szCs w:val="24"/>
        </w:rPr>
        <w:t xml:space="preserve">- соло, ансамбли 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</w:p>
    <w:p w14:paraId="24B97244" w14:textId="77777777" w:rsidR="00053E8D" w:rsidRPr="00622334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622334">
        <w:rPr>
          <w:rFonts w:ascii="Times New Roman" w:eastAsia="Calibri" w:hAnsi="Times New Roman"/>
          <w:color w:val="000000"/>
          <w:sz w:val="24"/>
          <w:szCs w:val="24"/>
        </w:rPr>
        <w:t xml:space="preserve">2. </w:t>
      </w:r>
      <w:proofErr w:type="spellStart"/>
      <w:r w:rsidRPr="00622334">
        <w:rPr>
          <w:rFonts w:ascii="Times New Roman" w:eastAsia="Calibri" w:hAnsi="Times New Roman"/>
          <w:color w:val="000000"/>
          <w:sz w:val="24"/>
          <w:szCs w:val="24"/>
        </w:rPr>
        <w:t>Струнно</w:t>
      </w:r>
      <w:proofErr w:type="spellEnd"/>
      <w:r w:rsidRPr="00622334">
        <w:rPr>
          <w:rFonts w:ascii="Times New Roman" w:eastAsia="Calibri" w:hAnsi="Times New Roman"/>
          <w:color w:val="000000"/>
          <w:sz w:val="24"/>
          <w:szCs w:val="24"/>
        </w:rPr>
        <w:t xml:space="preserve"> - смычковые инструменты:</w:t>
      </w:r>
    </w:p>
    <w:p w14:paraId="796165B4" w14:textId="77777777" w:rsidR="00053E8D" w:rsidRPr="00622334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22334">
        <w:rPr>
          <w:rFonts w:ascii="Times New Roman" w:eastAsia="Calibri" w:hAnsi="Times New Roman"/>
          <w:color w:val="000000"/>
          <w:sz w:val="24"/>
          <w:szCs w:val="24"/>
        </w:rPr>
        <w:t>- соло, ансамбли.</w:t>
      </w:r>
    </w:p>
    <w:p w14:paraId="2887A3C7" w14:textId="77777777" w:rsidR="00053E8D" w:rsidRPr="00622334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622334">
        <w:rPr>
          <w:rFonts w:ascii="Times New Roman" w:eastAsia="Calibri" w:hAnsi="Times New Roman"/>
          <w:color w:val="000000"/>
          <w:sz w:val="24"/>
          <w:szCs w:val="24"/>
        </w:rPr>
        <w:t>3. Духовые инструменты:</w:t>
      </w:r>
    </w:p>
    <w:p w14:paraId="76A2C6A8" w14:textId="77777777" w:rsidR="00053E8D" w:rsidRPr="00622334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22334">
        <w:rPr>
          <w:rFonts w:ascii="Times New Roman" w:eastAsia="Calibri" w:hAnsi="Times New Roman"/>
          <w:color w:val="000000"/>
          <w:sz w:val="24"/>
          <w:szCs w:val="24"/>
        </w:rPr>
        <w:t>- соло, ансамбли.</w:t>
      </w:r>
    </w:p>
    <w:p w14:paraId="5DAC122A" w14:textId="77777777" w:rsidR="00053E8D" w:rsidRPr="00622334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622334">
        <w:rPr>
          <w:rFonts w:ascii="Times New Roman" w:eastAsia="Calibri" w:hAnsi="Times New Roman"/>
          <w:color w:val="000000"/>
          <w:sz w:val="24"/>
          <w:szCs w:val="24"/>
        </w:rPr>
        <w:t>4. Академический вокал:</w:t>
      </w:r>
    </w:p>
    <w:p w14:paraId="2D41CE45" w14:textId="77777777" w:rsidR="00053E8D" w:rsidRPr="00622334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22334">
        <w:rPr>
          <w:rFonts w:ascii="Times New Roman" w:eastAsia="Calibri" w:hAnsi="Times New Roman"/>
          <w:color w:val="000000"/>
          <w:sz w:val="24"/>
          <w:szCs w:val="24"/>
        </w:rPr>
        <w:t>- соло, ансамбли.</w:t>
      </w:r>
    </w:p>
    <w:p w14:paraId="5092EDF4" w14:textId="77777777" w:rsidR="00053E8D" w:rsidRPr="00622334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622334">
        <w:rPr>
          <w:rFonts w:ascii="Times New Roman" w:eastAsia="Calibri" w:hAnsi="Times New Roman"/>
          <w:color w:val="000000"/>
          <w:sz w:val="24"/>
          <w:szCs w:val="24"/>
        </w:rPr>
        <w:t>5. Народные инструменты:</w:t>
      </w:r>
    </w:p>
    <w:p w14:paraId="2FBF8F05" w14:textId="77777777" w:rsidR="00053E8D" w:rsidRPr="00622334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22334">
        <w:rPr>
          <w:rFonts w:ascii="Times New Roman" w:eastAsia="Calibri" w:hAnsi="Times New Roman"/>
          <w:color w:val="000000"/>
          <w:sz w:val="24"/>
          <w:szCs w:val="24"/>
        </w:rPr>
        <w:t>- соло, ансамбли.</w:t>
      </w:r>
    </w:p>
    <w:p w14:paraId="62DE8370" w14:textId="77777777" w:rsidR="00053E8D" w:rsidRPr="00622334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622334">
        <w:rPr>
          <w:rFonts w:ascii="Times New Roman" w:eastAsia="Calibri" w:hAnsi="Times New Roman"/>
          <w:color w:val="000000"/>
          <w:sz w:val="24"/>
          <w:szCs w:val="24"/>
        </w:rPr>
        <w:t>6. Народное пение:</w:t>
      </w:r>
    </w:p>
    <w:p w14:paraId="0D654A9D" w14:textId="77777777" w:rsidR="00053E8D" w:rsidRPr="00622334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22334">
        <w:rPr>
          <w:rFonts w:ascii="Times New Roman" w:eastAsia="Calibri" w:hAnsi="Times New Roman"/>
          <w:color w:val="000000"/>
          <w:sz w:val="24"/>
          <w:szCs w:val="24"/>
        </w:rPr>
        <w:t>- соло, ансамбли.</w:t>
      </w:r>
    </w:p>
    <w:p w14:paraId="01EC243C" w14:textId="77777777" w:rsidR="00053E8D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622334">
        <w:rPr>
          <w:rFonts w:ascii="Times New Roman" w:eastAsia="Calibri" w:hAnsi="Times New Roman"/>
          <w:color w:val="000000"/>
          <w:sz w:val="24"/>
          <w:szCs w:val="24"/>
        </w:rPr>
        <w:t>7. Концертмейстерский класс</w:t>
      </w:r>
    </w:p>
    <w:p w14:paraId="5B36B1F1" w14:textId="77777777" w:rsidR="00053E8D" w:rsidRPr="00622334" w:rsidRDefault="00053E8D" w:rsidP="00053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8. Ваш вариант</w:t>
      </w:r>
      <w:r w:rsidRPr="00622334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14:paraId="5C554178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6FAD">
        <w:rPr>
          <w:rFonts w:ascii="Times New Roman" w:hAnsi="Times New Roman"/>
          <w:b/>
          <w:sz w:val="24"/>
          <w:szCs w:val="24"/>
          <w:u w:val="single"/>
        </w:rPr>
        <w:t>Оценка конкурсных материалов</w:t>
      </w:r>
      <w:r w:rsidRPr="00E0214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C88498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Градация оценок:</w:t>
      </w:r>
    </w:p>
    <w:p w14:paraId="249386E6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победители (1, 2, 3 место),</w:t>
      </w:r>
    </w:p>
    <w:p w14:paraId="4AAAEA90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лауреаты,</w:t>
      </w:r>
    </w:p>
    <w:p w14:paraId="19F57B52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участники.</w:t>
      </w:r>
    </w:p>
    <w:p w14:paraId="21DA237A" w14:textId="2DDACD80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8FBDE3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Дипломы содержат:</w:t>
      </w:r>
    </w:p>
    <w:p w14:paraId="4D747AA4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фамилию, имя участника (участников);</w:t>
      </w:r>
    </w:p>
    <w:p w14:paraId="0891C2DE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название коллектива (если есть);</w:t>
      </w:r>
    </w:p>
    <w:p w14:paraId="5AED7798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6311DDDB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3F78FA05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фамилию, имя, отчество руководителя (если есть);</w:t>
      </w:r>
    </w:p>
    <w:p w14:paraId="1F1C5508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результат участия в конкурсе: победитель (1, 2, 3 место), лауреат, дипломант, участник;</w:t>
      </w:r>
    </w:p>
    <w:p w14:paraId="1CF6C4C3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наименование номинации, в которой принято участие;</w:t>
      </w:r>
    </w:p>
    <w:p w14:paraId="41E730CD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название работы;</w:t>
      </w:r>
    </w:p>
    <w:p w14:paraId="5D47F8A5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дату проведения конкурса;</w:t>
      </w:r>
    </w:p>
    <w:p w14:paraId="2D1AB96B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подпись Председателя жюри;</w:t>
      </w:r>
    </w:p>
    <w:p w14:paraId="754811CA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печать (штамп) конкурса;</w:t>
      </w:r>
    </w:p>
    <w:p w14:paraId="68DF5D01" w14:textId="77777777" w:rsidR="00053E8D" w:rsidRPr="00E02148" w:rsidRDefault="00053E8D" w:rsidP="00053E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номер диплома.</w:t>
      </w:r>
    </w:p>
    <w:p w14:paraId="2C5B707B" w14:textId="77777777" w:rsidR="00B25669" w:rsidRDefault="00B25669" w:rsidP="004107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2" w:name="page3"/>
      <w:bookmarkStart w:id="3" w:name="_Hlk164558150"/>
      <w:bookmarkStart w:id="4" w:name="_Hlk147164462"/>
      <w:bookmarkStart w:id="5" w:name="_Hlk147165724"/>
      <w:bookmarkStart w:id="6" w:name="_Hlk147165329"/>
      <w:bookmarkEnd w:id="2"/>
    </w:p>
    <w:p w14:paraId="61605525" w14:textId="47AF54F7" w:rsidR="00B25669" w:rsidRPr="00B25669" w:rsidRDefault="00B25669" w:rsidP="004107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40"/>
          <w:szCs w:val="40"/>
        </w:rPr>
      </w:pPr>
      <w:r w:rsidRPr="00B25669">
        <w:rPr>
          <w:rFonts w:ascii="Arial" w:hAnsi="Arial" w:cs="Arial"/>
          <w:color w:val="FF0000"/>
          <w:sz w:val="40"/>
          <w:szCs w:val="40"/>
        </w:rPr>
        <w:t>Как подать заявку:</w:t>
      </w:r>
    </w:p>
    <w:p w14:paraId="071C13B6" w14:textId="6DDD645E" w:rsidR="0041070D" w:rsidRPr="00E707E5" w:rsidRDefault="0041070D" w:rsidP="0041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2CF16721" w14:textId="77777777" w:rsidR="00803A9A" w:rsidRDefault="0041070D" w:rsidP="0041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803A9A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 </w:t>
      </w:r>
    </w:p>
    <w:p w14:paraId="6F26A286" w14:textId="77777777" w:rsidR="00803A9A" w:rsidRDefault="00803A9A" w:rsidP="0041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7796DA03" w14:textId="77777777" w:rsidR="00B25489" w:rsidRDefault="00803A9A" w:rsidP="00B25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803A9A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  <w:bookmarkEnd w:id="3"/>
    </w:p>
    <w:p w14:paraId="3AA07FD5" w14:textId="1AFD0433" w:rsidR="00534FBF" w:rsidRPr="00B25489" w:rsidRDefault="00534FBF" w:rsidP="00B25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lastRenderedPageBreak/>
        <w:t>Финансовые условия</w:t>
      </w:r>
    </w:p>
    <w:p w14:paraId="3A54E8E5" w14:textId="77777777" w:rsidR="00534FBF" w:rsidRDefault="00534FBF" w:rsidP="00534FBF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11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867"/>
        <w:gridCol w:w="1167"/>
        <w:gridCol w:w="1437"/>
        <w:gridCol w:w="1358"/>
        <w:gridCol w:w="1282"/>
        <w:gridCol w:w="579"/>
        <w:gridCol w:w="880"/>
        <w:gridCol w:w="866"/>
      </w:tblGrid>
      <w:tr w:rsidR="00A5708E" w14:paraId="2940577F" w14:textId="77777777" w:rsidTr="00B25489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D1936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bookmarkStart w:id="7" w:name="_Hlk160927208"/>
            <w:bookmarkStart w:id="8" w:name="_Hlk160927223"/>
            <w:bookmarkStart w:id="9" w:name="_Hlk160927350"/>
            <w:bookmarkStart w:id="10" w:name="_Hlk160928761"/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  <w:tc>
          <w:tcPr>
            <w:tcW w:w="9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101F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A5708E" w14:paraId="4483A975" w14:textId="77777777" w:rsidTr="00B25489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5BA2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2E0A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2DD1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69240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52658D98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5F33C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17AB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D0EA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C7A06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209EE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A5708E" w14:paraId="0B3E45D1" w14:textId="77777777" w:rsidTr="00B25489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8B79D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8A7CD" w14:textId="5705D049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B25489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00руб./разработку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A2BEE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415BE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2CA0E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3F20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85F68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D5C7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E13B" w14:textId="77777777" w:rsidR="00A5708E" w:rsidRDefault="00A5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0BA2FC07" w14:textId="77777777" w:rsidR="00A5708E" w:rsidRDefault="00A5708E" w:rsidP="00A57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AB4641" w14:textId="4CEBDE47" w:rsidR="00A5708E" w:rsidRDefault="00A5708E" w:rsidP="00A5708E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B25489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5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0 рублей, 1000 тенге, 6250 </w:t>
      </w:r>
      <w:proofErr w:type="spellStart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тугров</w:t>
      </w:r>
      <w:proofErr w:type="spellEnd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, 6 бел. руб., 2,8 долларов, 2,5 евро за одну работу, от 8 работ оргвзнос составит: 100 рублей за участника,   900 тенге, 4300 </w:t>
      </w:r>
      <w:proofErr w:type="spellStart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тугров</w:t>
      </w:r>
      <w:proofErr w:type="spellEnd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, 5 бел. руб., 3 долл., 2,8 евро</w:t>
      </w:r>
    </w:p>
    <w:p w14:paraId="73B2D772" w14:textId="77777777" w:rsidR="00A5708E" w:rsidRDefault="00A5708E" w:rsidP="00A5708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bookmarkEnd w:id="7"/>
    <w:p w14:paraId="2F001438" w14:textId="77777777" w:rsidR="00A5708E" w:rsidRDefault="00A5708E" w:rsidP="00A5708E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14:paraId="31148016" w14:textId="77777777" w:rsidR="00A5708E" w:rsidRDefault="00A5708E" w:rsidP="00A57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bookmarkStart w:id="11" w:name="_GoBack"/>
      <w:bookmarkEnd w:id="11"/>
    </w:p>
    <w:p w14:paraId="7A829A5D" w14:textId="77777777" w:rsidR="00A5708E" w:rsidRDefault="00A5708E" w:rsidP="00A57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2" w:name="_Hlk160927124"/>
    </w:p>
    <w:p w14:paraId="7F68E1D6" w14:textId="77777777" w:rsidR="00A5708E" w:rsidRDefault="00A5708E" w:rsidP="00A57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5ACB8EA" w14:textId="77777777" w:rsidR="00A5708E" w:rsidRDefault="00A5708E" w:rsidP="00A57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E3ED1AE" w14:textId="77777777" w:rsidR="00A5708E" w:rsidRDefault="00A5708E" w:rsidP="00A57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A5708E" w14:paraId="15CAE3C0" w14:textId="77777777" w:rsidTr="0041070D">
        <w:trPr>
          <w:gridBefore w:val="1"/>
          <w:wBefore w:w="15" w:type="dxa"/>
          <w:trHeight w:val="255"/>
        </w:trPr>
        <w:tc>
          <w:tcPr>
            <w:tcW w:w="4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AFEF6F9" w14:textId="77777777" w:rsidR="00A5708E" w:rsidRDefault="00A57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255848D" w14:textId="77777777" w:rsidR="00A5708E" w:rsidRDefault="00A57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A5708E" w14:paraId="2615184C" w14:textId="77777777" w:rsidTr="0041070D">
        <w:trPr>
          <w:gridBefore w:val="1"/>
          <w:wBefore w:w="15" w:type="dxa"/>
          <w:trHeight w:val="237"/>
        </w:trPr>
        <w:tc>
          <w:tcPr>
            <w:tcW w:w="48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38FFE04" w14:textId="77777777" w:rsidR="00A5708E" w:rsidRDefault="00A5708E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Мир(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Беларусбанк) </w:t>
            </w:r>
          </w:p>
        </w:tc>
        <w:tc>
          <w:tcPr>
            <w:tcW w:w="4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6109AF2" w14:textId="745656CE" w:rsidR="00A5708E" w:rsidRDefault="00B25669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FFFFFF" w:themeColor="background1"/>
                <w:lang w:val="en-US"/>
              </w:rPr>
            </w:pPr>
            <w:r w:rsidRPr="00B25669">
              <w:rPr>
                <w:rFonts w:ascii="Times New Roman" w:hAnsi="Times New Roman"/>
                <w:color w:val="000000" w:themeColor="text1"/>
                <w:lang w:val="en-US"/>
              </w:rPr>
              <w:t>9112 3841 0280 0293 ALEXANDR IURCHUK</w:t>
            </w:r>
          </w:p>
        </w:tc>
      </w:tr>
      <w:tr w:rsidR="00A5708E" w14:paraId="4B30F3B3" w14:textId="77777777" w:rsidTr="0041070D">
        <w:trPr>
          <w:gridBefore w:val="1"/>
          <w:wBefore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CBA55" w14:textId="77777777" w:rsidR="00A5708E" w:rsidRDefault="00A5708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Р.Казахстан</w:t>
            </w:r>
            <w:proofErr w:type="spellEnd"/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51205" w14:textId="77777777" w:rsidR="00A5708E" w:rsidRDefault="00A5708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 xml:space="preserve">4439 1900 2082 9810 (09/28) </w:t>
            </w:r>
            <w:proofErr w:type="spellStart"/>
            <w:r>
              <w:rPr>
                <w:rFonts w:ascii="Times New Roman" w:hAnsi="Times New Roman"/>
                <w:b/>
                <w:bCs/>
                <w:color w:val="FF0000"/>
              </w:rPr>
              <w:t>Svetlana</w:t>
            </w:r>
            <w:proofErr w:type="spellEnd"/>
            <w:r>
              <w:rPr>
                <w:rFonts w:ascii="Times New Roman" w:hAnsi="Times New Roman"/>
                <w:b/>
                <w:bCs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FF0000"/>
              </w:rPr>
              <w:t>Yurchuk</w:t>
            </w:r>
            <w:proofErr w:type="spellEnd"/>
          </w:p>
        </w:tc>
      </w:tr>
      <w:tr w:rsidR="00A5708E" w14:paraId="36ADAC1D" w14:textId="77777777" w:rsidTr="0041070D">
        <w:trPr>
          <w:gridAfter w:val="1"/>
          <w:wAfter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020879" w14:textId="77777777" w:rsidR="00A5708E" w:rsidRDefault="00A5708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0BD9C1" w14:textId="77777777" w:rsidR="00A5708E" w:rsidRDefault="00A5708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3FB096B2" w14:textId="77777777" w:rsidR="00A5708E" w:rsidRDefault="00A5708E" w:rsidP="00A57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921369" w14:textId="77777777" w:rsidR="00A5708E" w:rsidRDefault="00A5708E" w:rsidP="00A5708E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bookmarkEnd w:id="8"/>
    <w:bookmarkEnd w:id="12"/>
    <w:p w14:paraId="22FFA0CD" w14:textId="77777777" w:rsidR="00A5708E" w:rsidRDefault="00A5708E" w:rsidP="00A5708E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</w:p>
    <w:bookmarkEnd w:id="9"/>
    <w:bookmarkEnd w:id="10"/>
    <w:p w14:paraId="67CDB7D0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5A118665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56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D5DB6BE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5669">
        <w:rPr>
          <w:rFonts w:ascii="Times New Roman" w:eastAsia="Times New Roman" w:hAnsi="Times New Roman" w:cs="Times New Roman"/>
          <w:sz w:val="24"/>
          <w:szCs w:val="24"/>
        </w:rPr>
        <w:t>Работа жюри:</w:t>
      </w:r>
    </w:p>
    <w:p w14:paraId="3F388000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59345E8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5669">
        <w:rPr>
          <w:rFonts w:ascii="Times New Roman" w:eastAsia="Times New Roman" w:hAnsi="Times New Roman" w:cs="Times New Roman"/>
          <w:sz w:val="24"/>
          <w:szCs w:val="24"/>
        </w:rPr>
        <w:t>Жюри имеет право:</w:t>
      </w:r>
    </w:p>
    <w:p w14:paraId="2DEDC12E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56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25669">
        <w:rPr>
          <w:rFonts w:ascii="Times New Roman" w:eastAsia="Times New Roman" w:hAnsi="Times New Roman" w:cs="Times New Roman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1518CAC5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56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25669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призовые 1, 2, 3 места;</w:t>
      </w:r>
    </w:p>
    <w:p w14:paraId="73279EDC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56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25669">
        <w:rPr>
          <w:rFonts w:ascii="Times New Roman" w:eastAsia="Times New Roman" w:hAnsi="Times New Roman" w:cs="Times New Roman"/>
          <w:sz w:val="24"/>
          <w:szCs w:val="24"/>
        </w:rPr>
        <w:tab/>
        <w:t>присуждать не все призовые места;</w:t>
      </w:r>
    </w:p>
    <w:p w14:paraId="52066012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56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25669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призы в отдельных номинациях.</w:t>
      </w:r>
    </w:p>
    <w:p w14:paraId="59A08002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56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25669">
        <w:rPr>
          <w:rFonts w:ascii="Times New Roman" w:eastAsia="Times New Roman" w:hAnsi="Times New Roman" w:cs="Times New Roman"/>
          <w:sz w:val="24"/>
          <w:szCs w:val="24"/>
        </w:rPr>
        <w:tab/>
        <w:t>допускается дублирование мест в каждой группе.</w:t>
      </w:r>
    </w:p>
    <w:p w14:paraId="7D5BB506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5669">
        <w:rPr>
          <w:rFonts w:ascii="Times New Roman" w:eastAsia="Times New Roman" w:hAnsi="Times New Roman" w:cs="Times New Roman"/>
          <w:sz w:val="24"/>
          <w:szCs w:val="24"/>
        </w:rPr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423CA163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5669">
        <w:rPr>
          <w:rFonts w:ascii="Times New Roman" w:eastAsia="Times New Roman" w:hAnsi="Times New Roman" w:cs="Times New Roman"/>
          <w:sz w:val="24"/>
          <w:szCs w:val="24"/>
        </w:rPr>
        <w:lastRenderedPageBreak/>
        <w:t>Оргкомитет не несёт ответственности за выставление оценок членами жюри и присуждение звания участникам.</w:t>
      </w:r>
    </w:p>
    <w:p w14:paraId="2B0836B2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5271B6F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8546A2E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5669">
        <w:rPr>
          <w:rFonts w:ascii="Times New Roman" w:eastAsia="Times New Roman" w:hAnsi="Times New Roman" w:cs="Times New Roman"/>
          <w:sz w:val="24"/>
          <w:szCs w:val="24"/>
        </w:rPr>
        <w:t>Уважаемые участники! Если в установленные сроки Вы не получили наградные материалы:</w:t>
      </w:r>
    </w:p>
    <w:p w14:paraId="597A6676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566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B25669">
        <w:rPr>
          <w:rFonts w:ascii="Times New Roman" w:eastAsia="Times New Roman" w:hAnsi="Times New Roman" w:cs="Times New Roman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47B9B188" w14:textId="77777777" w:rsidR="00B25669" w:rsidRP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566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B25669">
        <w:rPr>
          <w:rFonts w:ascii="Times New Roman" w:eastAsia="Times New Roman" w:hAnsi="Times New Roman" w:cs="Times New Roman"/>
          <w:sz w:val="24"/>
          <w:szCs w:val="24"/>
        </w:rPr>
        <w:tab/>
        <w:t>Проверьте папку «Спам», иногда наши письма попадают туда.</w:t>
      </w:r>
    </w:p>
    <w:p w14:paraId="3643C177" w14:textId="48CB1A35" w:rsidR="00534FBF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5669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25669">
        <w:rPr>
          <w:rFonts w:ascii="Times New Roman" w:eastAsia="Times New Roman" w:hAnsi="Times New Roman" w:cs="Times New Roman"/>
          <w:sz w:val="24"/>
          <w:szCs w:val="24"/>
        </w:rPr>
        <w:tab/>
        <w:t xml:space="preserve">Если нашего письма действительно нигде нет, обратитесь с вопросом в оргкомитет по электронной почте </w:t>
      </w:r>
      <w:hyperlink r:id="rId7" w:history="1">
        <w:r w:rsidRPr="00A505E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vistaplius@gmail.com</w:t>
        </w:r>
      </w:hyperlink>
      <w:r w:rsidRPr="00B2566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71BDBB" w14:textId="32B9390C" w:rsid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6CE5A61" w14:textId="77777777" w:rsidR="00B25669" w:rsidRDefault="00B25669" w:rsidP="00B2566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061C566" w14:textId="11139391" w:rsidR="00534FBF" w:rsidRDefault="00534FBF" w:rsidP="00534FB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Генеральный </w:t>
      </w:r>
      <w:proofErr w:type="gramStart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директор:   </w:t>
      </w:r>
      <w:proofErr w:type="gramEnd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CA682FA" wp14:editId="6F830995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О.Г. Шушкевич</w:t>
      </w:r>
    </w:p>
    <w:p w14:paraId="21DECBB9" w14:textId="77777777" w:rsidR="00534FBF" w:rsidRDefault="00534FBF" w:rsidP="00534FBF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7B3A40BC" w14:textId="77777777" w:rsidR="00534FBF" w:rsidRDefault="00534FBF" w:rsidP="00534FBF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04D265E9" w14:textId="77777777" w:rsidR="00534FBF" w:rsidRDefault="00534FBF" w:rsidP="00534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69C47A1" w14:textId="77777777" w:rsidR="00534FBF" w:rsidRDefault="00534FBF" w:rsidP="00534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4"/>
    <w:p w14:paraId="0474B6DF" w14:textId="77777777" w:rsidR="00534FBF" w:rsidRDefault="00534FBF" w:rsidP="00534FBF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5"/>
    <w:bookmarkEnd w:id="6"/>
    <w:p w14:paraId="0C983227" w14:textId="77777777" w:rsidR="00534FBF" w:rsidRDefault="00534FBF" w:rsidP="00534FBF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2893E7D3" w14:textId="61911971" w:rsidR="00043612" w:rsidRDefault="00043612" w:rsidP="006B468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043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05F9"/>
    <w:multiLevelType w:val="multilevel"/>
    <w:tmpl w:val="A7BC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574CE5"/>
    <w:multiLevelType w:val="hybridMultilevel"/>
    <w:tmpl w:val="2506D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62F6F"/>
    <w:multiLevelType w:val="hybridMultilevel"/>
    <w:tmpl w:val="0994E9F0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0BEC07BD"/>
    <w:multiLevelType w:val="hybridMultilevel"/>
    <w:tmpl w:val="9648D2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1B0E15"/>
    <w:multiLevelType w:val="hybridMultilevel"/>
    <w:tmpl w:val="493874EE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C2D5A3D"/>
    <w:multiLevelType w:val="hybridMultilevel"/>
    <w:tmpl w:val="328A3A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30AE9"/>
    <w:multiLevelType w:val="hybridMultilevel"/>
    <w:tmpl w:val="9648D2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2A70D9"/>
    <w:multiLevelType w:val="multilevel"/>
    <w:tmpl w:val="2A8C9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ED75693"/>
    <w:multiLevelType w:val="hybridMultilevel"/>
    <w:tmpl w:val="2FF07B50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A3A34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1F9851DE"/>
    <w:multiLevelType w:val="hybridMultilevel"/>
    <w:tmpl w:val="D128A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D5979"/>
    <w:multiLevelType w:val="multilevel"/>
    <w:tmpl w:val="683C6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27151A4A"/>
    <w:multiLevelType w:val="hybridMultilevel"/>
    <w:tmpl w:val="89FADF3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282B318C"/>
    <w:multiLevelType w:val="hybridMultilevel"/>
    <w:tmpl w:val="27F402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0343A9"/>
    <w:multiLevelType w:val="multilevel"/>
    <w:tmpl w:val="D506F6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14EAF"/>
    <w:multiLevelType w:val="hybridMultilevel"/>
    <w:tmpl w:val="B600C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63AA7"/>
    <w:multiLevelType w:val="hybridMultilevel"/>
    <w:tmpl w:val="CBEEF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03707"/>
    <w:multiLevelType w:val="multilevel"/>
    <w:tmpl w:val="7F904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4C643F6"/>
    <w:multiLevelType w:val="hybridMultilevel"/>
    <w:tmpl w:val="45D0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E55B7D"/>
    <w:multiLevelType w:val="hybridMultilevel"/>
    <w:tmpl w:val="41A6046C"/>
    <w:lvl w:ilvl="0" w:tplc="AE768F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30546"/>
    <w:multiLevelType w:val="hybridMultilevel"/>
    <w:tmpl w:val="FE4085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BE44D5"/>
    <w:multiLevelType w:val="hybridMultilevel"/>
    <w:tmpl w:val="3E6E9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F1C29"/>
    <w:multiLevelType w:val="hybridMultilevel"/>
    <w:tmpl w:val="74648B68"/>
    <w:lvl w:ilvl="0" w:tplc="AE768F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B4B9C"/>
    <w:multiLevelType w:val="multilevel"/>
    <w:tmpl w:val="ABB6F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9" w:hanging="48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C871A7B"/>
    <w:multiLevelType w:val="multilevel"/>
    <w:tmpl w:val="37F4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F84577"/>
    <w:multiLevelType w:val="multilevel"/>
    <w:tmpl w:val="4394D484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941"/>
        </w:tabs>
        <w:ind w:left="4941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661"/>
        </w:tabs>
        <w:ind w:left="5661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101"/>
        </w:tabs>
        <w:ind w:left="7101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821"/>
        </w:tabs>
        <w:ind w:left="7821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5741837"/>
    <w:multiLevelType w:val="hybridMultilevel"/>
    <w:tmpl w:val="4E98740C"/>
    <w:lvl w:ilvl="0" w:tplc="04190001">
      <w:start w:val="1"/>
      <w:numFmt w:val="bullet"/>
      <w:lvlText w:val=""/>
      <w:lvlJc w:val="left"/>
      <w:pPr>
        <w:ind w:left="9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30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B77BAB"/>
    <w:multiLevelType w:val="multilevel"/>
    <w:tmpl w:val="5186EF9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3C97003"/>
    <w:multiLevelType w:val="hybridMultilevel"/>
    <w:tmpl w:val="F81AB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E14F35"/>
    <w:multiLevelType w:val="hybridMultilevel"/>
    <w:tmpl w:val="41A6046C"/>
    <w:lvl w:ilvl="0" w:tplc="AE768F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8D2BD1"/>
    <w:multiLevelType w:val="hybridMultilevel"/>
    <w:tmpl w:val="6A48E9CC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232DC3"/>
    <w:multiLevelType w:val="multilevel"/>
    <w:tmpl w:val="ABB6F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9" w:hanging="48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F956BCC"/>
    <w:multiLevelType w:val="hybridMultilevel"/>
    <w:tmpl w:val="13225552"/>
    <w:lvl w:ilvl="0" w:tplc="6D4C9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5324ED2"/>
    <w:multiLevelType w:val="multilevel"/>
    <w:tmpl w:val="03C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336D32"/>
    <w:multiLevelType w:val="hybridMultilevel"/>
    <w:tmpl w:val="C8DC2F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D934AE6"/>
    <w:multiLevelType w:val="multilevel"/>
    <w:tmpl w:val="1D64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20"/>
  </w:num>
  <w:num w:numId="4">
    <w:abstractNumId w:val="2"/>
  </w:num>
  <w:num w:numId="5">
    <w:abstractNumId w:val="10"/>
  </w:num>
  <w:num w:numId="6">
    <w:abstractNumId w:val="15"/>
  </w:num>
  <w:num w:numId="7">
    <w:abstractNumId w:val="37"/>
  </w:num>
  <w:num w:numId="8">
    <w:abstractNumId w:val="14"/>
  </w:num>
  <w:num w:numId="9">
    <w:abstractNumId w:val="38"/>
  </w:num>
  <w:num w:numId="10">
    <w:abstractNumId w:val="1"/>
  </w:num>
  <w:num w:numId="11">
    <w:abstractNumId w:val="36"/>
  </w:num>
  <w:num w:numId="12">
    <w:abstractNumId w:val="5"/>
  </w:num>
  <w:num w:numId="13">
    <w:abstractNumId w:val="12"/>
  </w:num>
  <w:num w:numId="14">
    <w:abstractNumId w:val="35"/>
  </w:num>
  <w:num w:numId="15">
    <w:abstractNumId w:val="21"/>
  </w:num>
  <w:num w:numId="16">
    <w:abstractNumId w:val="18"/>
  </w:num>
  <w:num w:numId="17">
    <w:abstractNumId w:val="31"/>
  </w:num>
  <w:num w:numId="18">
    <w:abstractNumId w:val="26"/>
  </w:num>
  <w:num w:numId="19">
    <w:abstractNumId w:val="33"/>
  </w:num>
  <w:num w:numId="20">
    <w:abstractNumId w:val="7"/>
  </w:num>
  <w:num w:numId="21">
    <w:abstractNumId w:val="17"/>
  </w:num>
  <w:num w:numId="22">
    <w:abstractNumId w:val="13"/>
  </w:num>
  <w:num w:numId="23">
    <w:abstractNumId w:val="4"/>
  </w:num>
  <w:num w:numId="24">
    <w:abstractNumId w:val="24"/>
  </w:num>
  <w:num w:numId="25">
    <w:abstractNumId w:val="3"/>
  </w:num>
  <w:num w:numId="26">
    <w:abstractNumId w:val="34"/>
  </w:num>
  <w:num w:numId="27">
    <w:abstractNumId w:val="9"/>
  </w:num>
  <w:num w:numId="28">
    <w:abstractNumId w:val="39"/>
  </w:num>
  <w:num w:numId="29">
    <w:abstractNumId w:val="27"/>
  </w:num>
  <w:num w:numId="30">
    <w:abstractNumId w:val="28"/>
  </w:num>
  <w:num w:numId="31">
    <w:abstractNumId w:val="19"/>
  </w:num>
  <w:num w:numId="32">
    <w:abstractNumId w:val="8"/>
  </w:num>
  <w:num w:numId="33">
    <w:abstractNumId w:val="25"/>
  </w:num>
  <w:num w:numId="34">
    <w:abstractNumId w:val="32"/>
  </w:num>
  <w:num w:numId="35">
    <w:abstractNumId w:val="29"/>
  </w:num>
  <w:num w:numId="36">
    <w:abstractNumId w:val="11"/>
  </w:num>
  <w:num w:numId="37">
    <w:abstractNumId w:val="0"/>
  </w:num>
  <w:num w:numId="38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16"/>
  </w:num>
  <w:num w:numId="42">
    <w:abstractNumId w:val="0"/>
  </w:num>
  <w:num w:numId="43">
    <w:abstractNumId w:val="39"/>
  </w:num>
  <w:num w:numId="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16"/>
  </w:num>
  <w:num w:numId="47">
    <w:abstractNumId w:val="16"/>
  </w:num>
  <w:num w:numId="48">
    <w:abstractNumId w:val="30"/>
  </w:num>
  <w:num w:numId="49">
    <w:abstractNumId w:val="16"/>
  </w:num>
  <w:num w:numId="5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22F8F"/>
    <w:rsid w:val="00043612"/>
    <w:rsid w:val="00053E8D"/>
    <w:rsid w:val="00054F00"/>
    <w:rsid w:val="00056EB2"/>
    <w:rsid w:val="00056F9B"/>
    <w:rsid w:val="00077809"/>
    <w:rsid w:val="000E2EAE"/>
    <w:rsid w:val="001C630A"/>
    <w:rsid w:val="001E2EAC"/>
    <w:rsid w:val="002C2D52"/>
    <w:rsid w:val="00333E89"/>
    <w:rsid w:val="00374701"/>
    <w:rsid w:val="0038422E"/>
    <w:rsid w:val="0041070D"/>
    <w:rsid w:val="004357E0"/>
    <w:rsid w:val="00445234"/>
    <w:rsid w:val="00461B12"/>
    <w:rsid w:val="00477E67"/>
    <w:rsid w:val="004F0AD2"/>
    <w:rsid w:val="004F6732"/>
    <w:rsid w:val="00534FBF"/>
    <w:rsid w:val="005402A0"/>
    <w:rsid w:val="00544CAB"/>
    <w:rsid w:val="00575ED5"/>
    <w:rsid w:val="005D4D08"/>
    <w:rsid w:val="00633685"/>
    <w:rsid w:val="00657BEF"/>
    <w:rsid w:val="006B468D"/>
    <w:rsid w:val="006B53EC"/>
    <w:rsid w:val="006C64D8"/>
    <w:rsid w:val="006D6AD0"/>
    <w:rsid w:val="00705428"/>
    <w:rsid w:val="00743B79"/>
    <w:rsid w:val="007626ED"/>
    <w:rsid w:val="007723A6"/>
    <w:rsid w:val="007F4169"/>
    <w:rsid w:val="00803A9A"/>
    <w:rsid w:val="0083406F"/>
    <w:rsid w:val="008346D1"/>
    <w:rsid w:val="008509BD"/>
    <w:rsid w:val="008526C1"/>
    <w:rsid w:val="008571DB"/>
    <w:rsid w:val="0086612E"/>
    <w:rsid w:val="008B4361"/>
    <w:rsid w:val="008B671B"/>
    <w:rsid w:val="008C77E8"/>
    <w:rsid w:val="008F7383"/>
    <w:rsid w:val="009A5C23"/>
    <w:rsid w:val="009B5AA0"/>
    <w:rsid w:val="009F70EA"/>
    <w:rsid w:val="00A016ED"/>
    <w:rsid w:val="00A55566"/>
    <w:rsid w:val="00A5708E"/>
    <w:rsid w:val="00A605EE"/>
    <w:rsid w:val="00AF38A9"/>
    <w:rsid w:val="00AF4D1F"/>
    <w:rsid w:val="00B25489"/>
    <w:rsid w:val="00B25669"/>
    <w:rsid w:val="00B616BF"/>
    <w:rsid w:val="00B94BE3"/>
    <w:rsid w:val="00BA548F"/>
    <w:rsid w:val="00BD000C"/>
    <w:rsid w:val="00BD7A3B"/>
    <w:rsid w:val="00C01420"/>
    <w:rsid w:val="00C55A75"/>
    <w:rsid w:val="00C57B86"/>
    <w:rsid w:val="00CF7D53"/>
    <w:rsid w:val="00D45B9E"/>
    <w:rsid w:val="00D548A3"/>
    <w:rsid w:val="00DB3DAB"/>
    <w:rsid w:val="00DE7ABC"/>
    <w:rsid w:val="00DF177B"/>
    <w:rsid w:val="00E076BD"/>
    <w:rsid w:val="00E215AD"/>
    <w:rsid w:val="00EB5BAE"/>
    <w:rsid w:val="00F2331E"/>
    <w:rsid w:val="00F53FF1"/>
    <w:rsid w:val="00F87C9C"/>
    <w:rsid w:val="00FA608C"/>
    <w:rsid w:val="00FD6E30"/>
    <w:rsid w:val="00FE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D81B1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8422E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B256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4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vistaplius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23AF2-832B-478D-9251-1C8069E99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55</cp:revision>
  <dcterms:created xsi:type="dcterms:W3CDTF">2021-12-12T12:42:00Z</dcterms:created>
  <dcterms:modified xsi:type="dcterms:W3CDTF">2024-09-09T15:41:00Z</dcterms:modified>
</cp:coreProperties>
</file>